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方正小标宋简体" w:hAnsi="华文中宋" w:eastAsia="方正小标宋简体" w:cs="Times New Roman"/>
          <w:b w:val="0"/>
          <w:bCs w:val="0"/>
          <w:kern w:val="2"/>
          <w:sz w:val="36"/>
          <w:szCs w:val="44"/>
          <w:lang w:val="en-US" w:eastAsia="zh-CN" w:bidi="ar-SA"/>
        </w:rPr>
      </w:pPr>
      <w:bookmarkStart w:id="0" w:name="_GoBack"/>
      <w:r>
        <w:rPr>
          <w:rFonts w:hint="eastAsia" w:ascii="方正小标宋简体" w:hAnsi="华文中宋" w:eastAsia="方正小标宋简体" w:cs="Times New Roman"/>
          <w:b w:val="0"/>
          <w:bCs w:val="0"/>
          <w:kern w:val="2"/>
          <w:sz w:val="36"/>
          <w:szCs w:val="44"/>
          <w:lang w:val="en-US" w:eastAsia="zh-CN" w:bidi="ar-SA"/>
        </w:rPr>
        <w:t>2022年福建省电子信息集团有限责任公司</w:t>
      </w:r>
    </w:p>
    <w:bookmarkEnd w:id="0"/>
    <w:p>
      <w:pPr>
        <w:spacing w:line="52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36"/>
          <w:szCs w:val="44"/>
        </w:rPr>
        <w:t>公开招聘工作人员考生新冠肺炎疫情防控承诺书</w:t>
      </w:r>
    </w:p>
    <w:p>
      <w:pPr>
        <w:spacing w:after="156"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ign w:val="center"/>
          </w:tcPr>
          <w:p>
            <w:pPr>
              <w:spacing w:line="240" w:lineRule="exact"/>
              <w:jc w:val="center"/>
              <w:rPr>
                <w:rFonts w:ascii="黑体" w:hAnsi="黑体" w:eastAsia="黑体" w:cs="宋体"/>
                <w:kern w:val="0"/>
                <w:sz w:val="24"/>
              </w:rPr>
            </w:pPr>
          </w:p>
        </w:tc>
        <w:tc>
          <w:tcPr>
            <w:tcW w:w="1172"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籍贯</w:t>
            </w:r>
          </w:p>
        </w:tc>
        <w:tc>
          <w:tcPr>
            <w:tcW w:w="1200" w:type="dxa"/>
            <w:noWrap/>
            <w:vAlign w:val="center"/>
          </w:tcPr>
          <w:p>
            <w:pPr>
              <w:spacing w:line="240" w:lineRule="exact"/>
              <w:jc w:val="center"/>
              <w:rPr>
                <w:rFonts w:ascii="黑体" w:hAnsi="黑体" w:eastAsia="黑体" w:cs="宋体"/>
                <w:kern w:val="0"/>
                <w:sz w:val="24"/>
              </w:rPr>
            </w:pPr>
          </w:p>
        </w:tc>
        <w:tc>
          <w:tcPr>
            <w:tcW w:w="1234"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noWrap/>
            <w:vAlign w:val="center"/>
          </w:tcPr>
          <w:p>
            <w:pPr>
              <w:spacing w:line="2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ign w:val="center"/>
          </w:tcPr>
          <w:p>
            <w:pPr>
              <w:spacing w:line="240" w:lineRule="exact"/>
              <w:jc w:val="center"/>
              <w:rPr>
                <w:rFonts w:ascii="黑体" w:hAnsi="黑体" w:eastAsia="黑体" w:cs="宋体"/>
                <w:kern w:val="0"/>
                <w:sz w:val="24"/>
              </w:rPr>
            </w:pPr>
          </w:p>
        </w:tc>
        <w:tc>
          <w:tcPr>
            <w:tcW w:w="1200" w:type="dxa"/>
            <w:noWrap/>
            <w:vAlign w:val="center"/>
          </w:tcPr>
          <w:p>
            <w:pPr>
              <w:spacing w:line="240" w:lineRule="exact"/>
              <w:jc w:val="center"/>
              <w:rPr>
                <w:rFonts w:ascii="黑体" w:hAnsi="黑体" w:eastAsia="黑体" w:cs="宋体"/>
                <w:spacing w:val="-23"/>
                <w:kern w:val="0"/>
                <w:sz w:val="24"/>
              </w:rPr>
            </w:pPr>
            <w:r>
              <w:rPr>
                <w:rFonts w:hint="eastAsia" w:ascii="黑体" w:hAnsi="黑体" w:eastAsia="黑体" w:cs="宋体"/>
                <w:spacing w:val="-23"/>
                <w:kern w:val="0"/>
                <w:sz w:val="24"/>
              </w:rPr>
              <w:t>报考岗位</w:t>
            </w:r>
          </w:p>
          <w:p>
            <w:pPr>
              <w:spacing w:line="240" w:lineRule="exact"/>
              <w:jc w:val="center"/>
              <w:rPr>
                <w:rFonts w:ascii="黑体" w:hAnsi="黑体" w:eastAsia="黑体" w:cs="宋体"/>
                <w:kern w:val="0"/>
                <w:sz w:val="24"/>
              </w:rPr>
            </w:pPr>
            <w:r>
              <w:rPr>
                <w:rFonts w:hint="eastAsia" w:ascii="黑体" w:hAnsi="黑体" w:eastAsia="黑体" w:cs="宋体"/>
                <w:spacing w:val="-23"/>
                <w:kern w:val="0"/>
                <w:sz w:val="24"/>
              </w:rPr>
              <w:t>名称</w:t>
            </w:r>
          </w:p>
        </w:tc>
        <w:tc>
          <w:tcPr>
            <w:tcW w:w="1234" w:type="dxa"/>
            <w:noWrap/>
            <w:vAlign w:val="center"/>
          </w:tcPr>
          <w:p>
            <w:pPr>
              <w:spacing w:line="240" w:lineRule="exact"/>
              <w:jc w:val="center"/>
              <w:rPr>
                <w:rFonts w:ascii="黑体" w:hAnsi="黑体" w:eastAsia="黑体" w:cs="宋体"/>
                <w:kern w:val="0"/>
                <w:sz w:val="24"/>
              </w:rPr>
            </w:pPr>
          </w:p>
        </w:tc>
        <w:tc>
          <w:tcPr>
            <w:tcW w:w="1246" w:type="dxa"/>
            <w:noWrap/>
            <w:vAlign w:val="center"/>
          </w:tcPr>
          <w:p>
            <w:pPr>
              <w:spacing w:line="2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ign w:val="center"/>
          </w:tcPr>
          <w:p>
            <w:pPr>
              <w:spacing w:line="2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trPr>
        <w:tc>
          <w:tcPr>
            <w:tcW w:w="4295" w:type="dxa"/>
            <w:gridSpan w:val="3"/>
            <w:noWrap/>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noWrap/>
          </w:tcPr>
          <w:p>
            <w:pPr>
              <w:spacing w:line="34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hint="eastAsia" w:ascii="宋体" w:hAnsi="宋体" w:cs="宋体"/>
                <w:b/>
                <w:bCs/>
                <w:kern w:val="0"/>
                <w:sz w:val="20"/>
                <w:szCs w:val="21"/>
              </w:rPr>
            </w:pPr>
          </w:p>
        </w:tc>
      </w:tr>
    </w:tbl>
    <w:p>
      <w:pPr>
        <w:spacing w:before="156"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以上任一项为“是”，考试时须携带考前7天内核酸检测阴性证明报告。</w:t>
      </w:r>
    </w:p>
    <w:p>
      <w:pPr>
        <w:spacing w:before="156" w:beforeLines="50" w:line="300" w:lineRule="exact"/>
        <w:ind w:left="737" w:leftChars="351"/>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pPr>
      <w:r>
        <w:rPr>
          <w:rFonts w:hint="eastAsia" w:ascii="黑体" w:hAnsi="黑体" w:eastAsia="黑体" w:cs="宋体"/>
          <w:sz w:val="24"/>
        </w:rPr>
        <w:t>本人签名：  ______________                填写日期：________________</w:t>
      </w:r>
    </w:p>
    <w:sectPr>
      <w:footerReference r:id="rId3" w:type="default"/>
      <w:pgSz w:w="11906" w:h="16838"/>
      <w:pgMar w:top="1871" w:right="1474" w:bottom="1871"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7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78"/>
    <w:rsid w:val="00013F14"/>
    <w:rsid w:val="000147AA"/>
    <w:rsid w:val="000367D8"/>
    <w:rsid w:val="000534FF"/>
    <w:rsid w:val="00054431"/>
    <w:rsid w:val="00057652"/>
    <w:rsid w:val="0007381C"/>
    <w:rsid w:val="00095F6F"/>
    <w:rsid w:val="000A31FE"/>
    <w:rsid w:val="000A3F6F"/>
    <w:rsid w:val="000A4377"/>
    <w:rsid w:val="000C5061"/>
    <w:rsid w:val="000E37C9"/>
    <w:rsid w:val="00107129"/>
    <w:rsid w:val="00134CD7"/>
    <w:rsid w:val="001906C4"/>
    <w:rsid w:val="00197C56"/>
    <w:rsid w:val="001C0350"/>
    <w:rsid w:val="001E0D27"/>
    <w:rsid w:val="001F00A6"/>
    <w:rsid w:val="00214E07"/>
    <w:rsid w:val="00260A7E"/>
    <w:rsid w:val="00282172"/>
    <w:rsid w:val="002875EC"/>
    <w:rsid w:val="002A4AAE"/>
    <w:rsid w:val="002B4E7E"/>
    <w:rsid w:val="002F5D8F"/>
    <w:rsid w:val="00320A1E"/>
    <w:rsid w:val="00341299"/>
    <w:rsid w:val="00353093"/>
    <w:rsid w:val="00365396"/>
    <w:rsid w:val="00390D67"/>
    <w:rsid w:val="003A7E1E"/>
    <w:rsid w:val="003B0810"/>
    <w:rsid w:val="003B55B0"/>
    <w:rsid w:val="003C55D4"/>
    <w:rsid w:val="003C7D78"/>
    <w:rsid w:val="003E0F55"/>
    <w:rsid w:val="00433853"/>
    <w:rsid w:val="0045036A"/>
    <w:rsid w:val="00460395"/>
    <w:rsid w:val="004B3143"/>
    <w:rsid w:val="004B5DA2"/>
    <w:rsid w:val="004D60B4"/>
    <w:rsid w:val="004F5962"/>
    <w:rsid w:val="00507544"/>
    <w:rsid w:val="005208D9"/>
    <w:rsid w:val="0054522F"/>
    <w:rsid w:val="005459F7"/>
    <w:rsid w:val="00556A0E"/>
    <w:rsid w:val="005A66B6"/>
    <w:rsid w:val="005E7F38"/>
    <w:rsid w:val="005F6C78"/>
    <w:rsid w:val="00610311"/>
    <w:rsid w:val="00621FD8"/>
    <w:rsid w:val="00623D7D"/>
    <w:rsid w:val="006440BC"/>
    <w:rsid w:val="00682A46"/>
    <w:rsid w:val="00693025"/>
    <w:rsid w:val="006A069E"/>
    <w:rsid w:val="006E716F"/>
    <w:rsid w:val="006F76D8"/>
    <w:rsid w:val="007218D9"/>
    <w:rsid w:val="00726681"/>
    <w:rsid w:val="00734035"/>
    <w:rsid w:val="00741D49"/>
    <w:rsid w:val="00746438"/>
    <w:rsid w:val="00756FA4"/>
    <w:rsid w:val="0077559E"/>
    <w:rsid w:val="007C59DB"/>
    <w:rsid w:val="007E54FB"/>
    <w:rsid w:val="007E65EE"/>
    <w:rsid w:val="00801F43"/>
    <w:rsid w:val="0081390B"/>
    <w:rsid w:val="00827499"/>
    <w:rsid w:val="00827891"/>
    <w:rsid w:val="00856718"/>
    <w:rsid w:val="008579F5"/>
    <w:rsid w:val="008A24C1"/>
    <w:rsid w:val="008F75A5"/>
    <w:rsid w:val="0091560B"/>
    <w:rsid w:val="00947F05"/>
    <w:rsid w:val="00962665"/>
    <w:rsid w:val="00985099"/>
    <w:rsid w:val="009B50F2"/>
    <w:rsid w:val="009D52C5"/>
    <w:rsid w:val="00A072B8"/>
    <w:rsid w:val="00A230DE"/>
    <w:rsid w:val="00A33808"/>
    <w:rsid w:val="00A66FF3"/>
    <w:rsid w:val="00A706CC"/>
    <w:rsid w:val="00A85D31"/>
    <w:rsid w:val="00AD51F7"/>
    <w:rsid w:val="00AD7F48"/>
    <w:rsid w:val="00AE0B50"/>
    <w:rsid w:val="00B06399"/>
    <w:rsid w:val="00BE761A"/>
    <w:rsid w:val="00BF0BFD"/>
    <w:rsid w:val="00C16C0F"/>
    <w:rsid w:val="00C408F3"/>
    <w:rsid w:val="00CA284D"/>
    <w:rsid w:val="00CC2012"/>
    <w:rsid w:val="00CD73E7"/>
    <w:rsid w:val="00D374BA"/>
    <w:rsid w:val="00D70FCC"/>
    <w:rsid w:val="00D91BA9"/>
    <w:rsid w:val="00DB1185"/>
    <w:rsid w:val="00DC201A"/>
    <w:rsid w:val="00DC3EB1"/>
    <w:rsid w:val="00DE6C1E"/>
    <w:rsid w:val="00E2034A"/>
    <w:rsid w:val="00E64B0C"/>
    <w:rsid w:val="00E945B0"/>
    <w:rsid w:val="00EA03F2"/>
    <w:rsid w:val="00EC0F15"/>
    <w:rsid w:val="00EC3BE8"/>
    <w:rsid w:val="00EC41A9"/>
    <w:rsid w:val="00EF504F"/>
    <w:rsid w:val="00F477DF"/>
    <w:rsid w:val="00F52A10"/>
    <w:rsid w:val="00F551BD"/>
    <w:rsid w:val="00F575B4"/>
    <w:rsid w:val="00FB30B3"/>
    <w:rsid w:val="00FC0C83"/>
    <w:rsid w:val="00FC4C68"/>
    <w:rsid w:val="00FD2460"/>
    <w:rsid w:val="00FD7772"/>
    <w:rsid w:val="07970ACC"/>
    <w:rsid w:val="35DD3F16"/>
    <w:rsid w:val="400C69D5"/>
    <w:rsid w:val="44D22552"/>
    <w:rsid w:val="4D6855ED"/>
    <w:rsid w:val="68935B21"/>
    <w:rsid w:val="71BB61C3"/>
    <w:rsid w:val="7EC07336"/>
    <w:rsid w:val="7F3D5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9"/>
    <w:link w:val="4"/>
    <w:semiHidden/>
    <w:qFormat/>
    <w:uiPriority w:val="99"/>
    <w:rPr>
      <w:sz w:val="18"/>
      <w:szCs w:val="18"/>
    </w:rPr>
  </w:style>
  <w:style w:type="character" w:customStyle="1" w:styleId="14">
    <w:name w:val="日期 字符"/>
    <w:basedOn w:val="9"/>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135</Words>
  <Characters>770</Characters>
  <Lines>6</Lines>
  <Paragraphs>1</Paragraphs>
  <TotalTime>2</TotalTime>
  <ScaleCrop>false</ScaleCrop>
  <LinksUpToDate>false</LinksUpToDate>
  <CharactersWithSpaces>904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2022-03-16T08:18:00Z</dcterms:created>
  <dc:creator>NTKO</dc:creator>
  <cp:lastModifiedBy>ADMIN</cp:lastModifiedBy>
  <cp:lastPrinted>2022-01-28T01:20:00Z</cp:lastPrinted>
  <dcterms:modified xsi:type="dcterms:W3CDTF">2022-09-02T00:56:23Z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0439C44A750D4A5BAB985EA399AA6BB1</vt:lpwstr>
  </property>
</Properties>
</file>